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99B8" w14:textId="77777777" w:rsidR="00932287" w:rsidRDefault="00932287">
      <w:r>
        <w:t>Оставаясь на данном сайте, в соответствии с Федеральным законом от 27 июля 2006 г. № 152-ФЗ «О персональных данных» своей волей и в своем интересе выражаю ООО «</w:t>
      </w:r>
      <w:r>
        <w:t>НПМК</w:t>
      </w:r>
      <w:r>
        <w:t xml:space="preserve">», зарегистрированному по адресу: </w:t>
      </w:r>
      <w:r w:rsidRPr="00932287">
        <w:t xml:space="preserve">413141, Российская Федерация, Саратовская область, Энгельсский район, территория Новопушкинское МО, район Промышленные сооружения, </w:t>
      </w:r>
      <w:proofErr w:type="spellStart"/>
      <w:r w:rsidRPr="00932287">
        <w:t>зд</w:t>
      </w:r>
      <w:proofErr w:type="spellEnd"/>
      <w:r w:rsidRPr="00932287">
        <w:t>. 18, пом</w:t>
      </w:r>
      <w:r>
        <w:t>.</w:t>
      </w:r>
      <w:r w:rsidRPr="00932287">
        <w:t xml:space="preserve"> 19</w:t>
      </w:r>
      <w:r>
        <w:t xml:space="preserve">, </w:t>
      </w:r>
      <w:r w:rsidRPr="00932287">
        <w:rPr>
          <w:b/>
          <w:bCs/>
        </w:rPr>
        <w:t>в целях оптимизации ООО «</w:t>
      </w:r>
      <w:r w:rsidRPr="00932287">
        <w:rPr>
          <w:b/>
          <w:bCs/>
        </w:rPr>
        <w:t>НПМК</w:t>
      </w:r>
      <w:r w:rsidRPr="00932287">
        <w:rPr>
          <w:b/>
          <w:bCs/>
        </w:rPr>
        <w:t xml:space="preserve">» своих </w:t>
      </w:r>
      <w:proofErr w:type="spellStart"/>
      <w:r w:rsidRPr="00932287">
        <w:rPr>
          <w:b/>
          <w:bCs/>
        </w:rPr>
        <w:t>web</w:t>
      </w:r>
      <w:proofErr w:type="spellEnd"/>
      <w:r w:rsidRPr="00932287">
        <w:rPr>
          <w:b/>
          <w:bCs/>
        </w:rPr>
        <w:t>-ресурсов, с учетом моих индивидуальных особенностей и предпочтений</w:t>
      </w:r>
      <w:r>
        <w:t>, согласие на обработку моих персональных данных, предполагающую: сбор, запись, систематизация, накопление, хранение, обновление, изменение, использование, передача, удаление, а именно:</w:t>
      </w:r>
    </w:p>
    <w:p w14:paraId="7D3150B5" w14:textId="77777777" w:rsidR="00932287" w:rsidRDefault="00932287">
      <w:r>
        <w:sym w:font="Symbol" w:char="F02D"/>
      </w:r>
      <w:r>
        <w:t xml:space="preserve"> Мои запросы, как посетителя сайта;</w:t>
      </w:r>
    </w:p>
    <w:p w14:paraId="7872E973" w14:textId="77777777" w:rsidR="00932287" w:rsidRDefault="00932287">
      <w:r>
        <w:sym w:font="Symbol" w:char="F02D"/>
      </w:r>
      <w:r>
        <w:t xml:space="preserve"> Системная информация, данные из моего браузера;</w:t>
      </w:r>
    </w:p>
    <w:p w14:paraId="13EA4997" w14:textId="77777777" w:rsidR="00932287" w:rsidRDefault="00932287">
      <w:r>
        <w:sym w:font="Symbol" w:char="F02D"/>
      </w:r>
      <w:r>
        <w:t xml:space="preserve"> Файлы </w:t>
      </w:r>
      <w:proofErr w:type="spellStart"/>
      <w:r>
        <w:t>cookie</w:t>
      </w:r>
      <w:proofErr w:type="spellEnd"/>
      <w:r>
        <w:t>;</w:t>
      </w:r>
    </w:p>
    <w:p w14:paraId="7B624FD9" w14:textId="77777777" w:rsidR="00932287" w:rsidRDefault="00932287">
      <w:r>
        <w:sym w:font="Symbol" w:char="F02D"/>
      </w:r>
      <w:r>
        <w:t xml:space="preserve"> Мой IP-адрес;</w:t>
      </w:r>
    </w:p>
    <w:p w14:paraId="245602ED" w14:textId="77777777" w:rsidR="00932287" w:rsidRDefault="00932287">
      <w:r>
        <w:sym w:font="Symbol" w:char="F02D"/>
      </w:r>
      <w:r>
        <w:t xml:space="preserve"> Установленные на моем устройстве операционные системы;</w:t>
      </w:r>
    </w:p>
    <w:p w14:paraId="6B19BDE5" w14:textId="77777777" w:rsidR="00932287" w:rsidRDefault="00932287">
      <w:r>
        <w:sym w:font="Symbol" w:char="F02D"/>
      </w:r>
      <w:r>
        <w:t xml:space="preserve"> Установленные на моем устройстве типы браузеров;</w:t>
      </w:r>
    </w:p>
    <w:p w14:paraId="21D1F5D4" w14:textId="77777777" w:rsidR="00932287" w:rsidRDefault="00932287">
      <w:r>
        <w:sym w:font="Symbol" w:char="F02D"/>
      </w:r>
      <w:r>
        <w:t xml:space="preserve"> Установленные на моем устройстве расширения и настройки цвета экрана;</w:t>
      </w:r>
    </w:p>
    <w:p w14:paraId="3CAEF469" w14:textId="77777777" w:rsidR="00932287" w:rsidRDefault="00932287">
      <w:r>
        <w:sym w:font="Symbol" w:char="F02D"/>
      </w:r>
      <w:r>
        <w:t xml:space="preserve"> Установленные и используемые на моем устройстве языки;</w:t>
      </w:r>
    </w:p>
    <w:p w14:paraId="4C8C0889" w14:textId="77777777" w:rsidR="00932287" w:rsidRDefault="00932287">
      <w:r>
        <w:sym w:font="Symbol" w:char="F02D"/>
      </w:r>
      <w:r>
        <w:t xml:space="preserve"> Версии Flash и поддержка JavaScript;</w:t>
      </w:r>
    </w:p>
    <w:p w14:paraId="61BF4B5E" w14:textId="5CC671A6" w:rsidR="00932287" w:rsidRDefault="00932287">
      <w:r>
        <w:sym w:font="Symbol" w:char="F02D"/>
      </w:r>
      <w:r>
        <w:t xml:space="preserve"> Типы мобильных устройств, используемых мной</w:t>
      </w:r>
      <w:r>
        <w:t xml:space="preserve"> (</w:t>
      </w:r>
      <w:r>
        <w:t>если применимо</w:t>
      </w:r>
      <w:r>
        <w:t>)</w:t>
      </w:r>
      <w:r>
        <w:t>;</w:t>
      </w:r>
    </w:p>
    <w:p w14:paraId="23F47660" w14:textId="77777777" w:rsidR="00932287" w:rsidRDefault="00932287">
      <w:r>
        <w:sym w:font="Symbol" w:char="F02D"/>
      </w:r>
      <w:r>
        <w:t xml:space="preserve"> Географическое положение;</w:t>
      </w:r>
    </w:p>
    <w:p w14:paraId="62FD5AC1" w14:textId="77777777" w:rsidR="00932287" w:rsidRDefault="00932287">
      <w:r>
        <w:sym w:font="Symbol" w:char="F02D"/>
      </w:r>
      <w:r>
        <w:t xml:space="preserve"> Количество посещений сайта и просмотров страниц;</w:t>
      </w:r>
    </w:p>
    <w:p w14:paraId="416CBFF3" w14:textId="77777777" w:rsidR="00932287" w:rsidRDefault="00932287">
      <w:r>
        <w:sym w:font="Symbol" w:char="F02D"/>
      </w:r>
      <w:r>
        <w:t xml:space="preserve"> Длительность пребывания на сайте;</w:t>
      </w:r>
    </w:p>
    <w:p w14:paraId="7720D6CD" w14:textId="77777777" w:rsidR="00932287" w:rsidRDefault="00932287">
      <w:r>
        <w:sym w:font="Symbol" w:char="F02D"/>
      </w:r>
      <w:r>
        <w:t xml:space="preserve"> Запросы, использованные мной при переходе на сайт;</w:t>
      </w:r>
    </w:p>
    <w:p w14:paraId="5410434B" w14:textId="77777777" w:rsidR="00932287" w:rsidRDefault="00932287">
      <w:r>
        <w:sym w:font="Symbol" w:char="F02D"/>
      </w:r>
      <w:r>
        <w:t xml:space="preserve"> Страницы, с которых были совершены переходы.</w:t>
      </w:r>
    </w:p>
    <w:p w14:paraId="4B159CA7" w14:textId="615705D9" w:rsidR="002A7E64" w:rsidRDefault="00932287">
      <w:r>
        <w:t xml:space="preserve">Также даю согласие на трансграничную передачу своих персональных данных </w:t>
      </w:r>
      <w:r w:rsidR="008454ED">
        <w:t xml:space="preserve">в соответствии со ст.12 </w:t>
      </w:r>
      <w:r w:rsidR="008454ED">
        <w:t>Федеральн</w:t>
      </w:r>
      <w:r w:rsidR="008454ED">
        <w:t>ого</w:t>
      </w:r>
      <w:r w:rsidR="008454ED">
        <w:t xml:space="preserve"> закон</w:t>
      </w:r>
      <w:r w:rsidR="008454ED">
        <w:t>а</w:t>
      </w:r>
      <w:r w:rsidR="008454ED">
        <w:t xml:space="preserve"> от 27 июля 2006 г. № 152-ФЗ «О персональных данных»</w:t>
      </w:r>
      <w:r w:rsidR="008454ED">
        <w:t>.</w:t>
      </w:r>
    </w:p>
    <w:p w14:paraId="4DE390D5" w14:textId="7A528718" w:rsidR="00966C34" w:rsidRDefault="00932287">
      <w:r>
        <w:t>Обработка персональных данных осуществляется исключительно с использованием средств автоматизации.</w:t>
      </w:r>
    </w:p>
    <w:sectPr w:rsidR="0096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3C"/>
    <w:rsid w:val="002A7E64"/>
    <w:rsid w:val="0037373C"/>
    <w:rsid w:val="008454ED"/>
    <w:rsid w:val="00932287"/>
    <w:rsid w:val="009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865F"/>
  <w15:chartTrackingRefBased/>
  <w15:docId w15:val="{D85C7868-C058-430F-8127-7CB619CC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Ирина Алексеевна</dc:creator>
  <cp:keywords/>
  <dc:description/>
  <cp:lastModifiedBy>Аверина Ирина Алексеевна</cp:lastModifiedBy>
  <cp:revision>3</cp:revision>
  <dcterms:created xsi:type="dcterms:W3CDTF">2022-04-22T12:26:00Z</dcterms:created>
  <dcterms:modified xsi:type="dcterms:W3CDTF">2022-04-22T12:39:00Z</dcterms:modified>
</cp:coreProperties>
</file>